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220D8" w14:textId="61924CA0" w:rsidR="006F3F1E" w:rsidRPr="00120A6E" w:rsidRDefault="007B30E4" w:rsidP="00120A6E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="00120A6E" w:rsidRPr="00120A6E">
        <w:rPr>
          <w:rFonts w:ascii="Times New Roman" w:hAnsi="Times New Roman" w:cs="Times New Roman"/>
          <w:b/>
          <w:bCs/>
        </w:rPr>
        <w:t>. sz. melléklet</w:t>
      </w:r>
    </w:p>
    <w:p w14:paraId="6E684383" w14:textId="77777777" w:rsidR="00120A6E" w:rsidRDefault="00120A6E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5987FF1" w14:textId="77777777" w:rsidR="007B30E4" w:rsidRDefault="007B30E4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13FFBE" w14:textId="77777777" w:rsidR="007B30E4" w:rsidRDefault="007B30E4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2FE5B" w14:textId="56711A8A" w:rsidR="00120A6E" w:rsidRPr="00120A6E" w:rsidRDefault="00120A6E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0A6E"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1B8D2A08" w14:textId="77777777" w:rsidR="00120A6E" w:rsidRPr="00120A6E" w:rsidRDefault="00120A6E" w:rsidP="00120A6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B0B5A9" w14:textId="77777777" w:rsidR="00120A6E" w:rsidRDefault="00120A6E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A057FF5" w14:textId="77777777" w:rsidR="007B30E4" w:rsidRDefault="007B30E4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4D7BA9F" w14:textId="77777777" w:rsidR="007B30E4" w:rsidRDefault="007B30E4" w:rsidP="00120A6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0FFBD8" w14:textId="755698F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…………………………………………………………………………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…….…..</w:t>
      </w:r>
      <w:proofErr w:type="gramEnd"/>
      <w:r>
        <w:rPr>
          <w:rFonts w:ascii="Times New Roman" w:hAnsi="Times New Roman" w:cs="Times New Roman"/>
        </w:rPr>
        <w:t xml:space="preserve"> (név), mint a</w:t>
      </w:r>
    </w:p>
    <w:p w14:paraId="5E48657C" w14:textId="0B928BDC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…………………………………………………………………………………………….. (társaság </w:t>
      </w:r>
      <w:r w:rsidR="007B30E4">
        <w:rPr>
          <w:rFonts w:ascii="Times New Roman" w:hAnsi="Times New Roman" w:cs="Times New Roman"/>
        </w:rPr>
        <w:t xml:space="preserve">/ szervezet </w:t>
      </w:r>
      <w:r>
        <w:rPr>
          <w:rFonts w:ascii="Times New Roman" w:hAnsi="Times New Roman" w:cs="Times New Roman"/>
        </w:rPr>
        <w:t xml:space="preserve">neve) vezető tisztségviselője </w:t>
      </w:r>
      <w:r w:rsidR="007B30E4">
        <w:rPr>
          <w:rFonts w:ascii="Times New Roman" w:hAnsi="Times New Roman" w:cs="Times New Roman"/>
        </w:rPr>
        <w:t>kijelentem, a társaság / szervezet a nemzeti vagyonról szóló 2011. évi CXCVI. törvény 3. § (1) bekezdés 1) pontja szerinti átlátható szervezetnek minősül.</w:t>
      </w:r>
    </w:p>
    <w:p w14:paraId="2EC62C3F" w14:textId="77777777" w:rsidR="007B30E4" w:rsidRDefault="007B30E4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880F6BA" w14:textId="44768CC9" w:rsidR="007B30E4" w:rsidRDefault="007B30E4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Kijelentem, a vállalkozói szerződés időtartama alatt, a társaságunk / szervezetünk tekintetében nem tervezünk olyan változást, amely miatt a társaság / szervezet már nem minősülne átlátható szervezetnek.</w:t>
      </w:r>
    </w:p>
    <w:p w14:paraId="1329C332" w14:textId="77777777" w:rsidR="007B30E4" w:rsidRDefault="007B30E4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E17F209" w14:textId="6379508B" w:rsidR="007B30E4" w:rsidRDefault="007B30E4" w:rsidP="00120A6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Tudomásul veszem, hogy amennyiben bármiféle változás miatt a társaság / szervezet már nem minősülne átlátható szervezetnek, ezt a tény köteles vagyok a megbízóval közölni, mely alapján a megbízó a megbízási szerződést jogosult felmondani.</w:t>
      </w:r>
    </w:p>
    <w:p w14:paraId="2A574490" w14:textId="77777777" w:rsidR="00120A6E" w:rsidRDefault="00120A6E" w:rsidP="00120A6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FBCBD9" w14:textId="77777777" w:rsidR="00120A6E" w:rsidRDefault="00120A6E" w:rsidP="00120A6E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28A05E42" w14:textId="0ABB3430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5F094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…………………… hó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nap</w:t>
      </w:r>
    </w:p>
    <w:p w14:paraId="2FF8050A" w14:textId="77777777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</w:p>
    <w:p w14:paraId="113D3287" w14:textId="77777777" w:rsidR="00120A6E" w:rsidRDefault="00120A6E" w:rsidP="00120A6E">
      <w:pPr>
        <w:spacing w:after="0" w:line="360" w:lineRule="auto"/>
        <w:rPr>
          <w:rFonts w:ascii="Times New Roman" w:hAnsi="Times New Roman" w:cs="Times New Roman"/>
        </w:rPr>
      </w:pPr>
    </w:p>
    <w:p w14:paraId="58375965" w14:textId="77777777" w:rsidR="007B30E4" w:rsidRDefault="007B30E4" w:rsidP="00120A6E">
      <w:pPr>
        <w:spacing w:after="0" w:line="360" w:lineRule="auto"/>
        <w:rPr>
          <w:rFonts w:ascii="Times New Roman" w:hAnsi="Times New Roman" w:cs="Times New Roman"/>
        </w:rPr>
      </w:pPr>
    </w:p>
    <w:p w14:paraId="60BD1CD4" w14:textId="0B14BD29" w:rsidR="00120A6E" w:rsidRDefault="00120A6E" w:rsidP="00120A6E">
      <w:pPr>
        <w:spacing w:after="0" w:line="36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…………………….…………………</w:t>
      </w:r>
    </w:p>
    <w:p w14:paraId="78162AB9" w14:textId="549D864F" w:rsidR="00120A6E" w:rsidRPr="00120A6E" w:rsidRDefault="00120A6E" w:rsidP="00120A6E">
      <w:pPr>
        <w:spacing w:after="0" w:line="360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pályázó aláírása / cégszerű aláírás</w:t>
      </w:r>
    </w:p>
    <w:sectPr w:rsidR="00120A6E" w:rsidRPr="00120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6E"/>
    <w:rsid w:val="000166DA"/>
    <w:rsid w:val="00120A6E"/>
    <w:rsid w:val="00513434"/>
    <w:rsid w:val="005A2201"/>
    <w:rsid w:val="005F0943"/>
    <w:rsid w:val="006F3F1E"/>
    <w:rsid w:val="007562FE"/>
    <w:rsid w:val="007B30E4"/>
    <w:rsid w:val="00AF3A8E"/>
    <w:rsid w:val="00DF46A5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8A4B"/>
  <w15:chartTrackingRefBased/>
  <w15:docId w15:val="{55A11097-2147-494A-ABEF-40E68DBB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20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20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20A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20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20A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20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20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0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0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0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20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20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20A6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20A6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20A6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20A6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0A6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20A6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20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20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20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20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20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20A6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20A6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20A6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0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0A6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20A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778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Office</cp:lastModifiedBy>
  <cp:revision>2</cp:revision>
  <dcterms:created xsi:type="dcterms:W3CDTF">2026-10-06T08:50:00Z</dcterms:created>
  <dcterms:modified xsi:type="dcterms:W3CDTF">2026-10-06T08:50:00Z</dcterms:modified>
</cp:coreProperties>
</file>